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bookmarkStart w:id="0" w:name="block-2302248"/>
      <w:r w:rsidRPr="009800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fa1f4ac-a23b-40a9-b358-a2c621e11e6c"/>
      <w:r w:rsidRPr="009800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98000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71c69c9-f8ba-40ed-b513-d1d0a2bb969c"/>
      <w:r w:rsidRPr="0098000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</w:t>
      </w:r>
      <w:bookmarkEnd w:id="2"/>
      <w:r w:rsidRPr="009800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000F">
        <w:rPr>
          <w:rFonts w:ascii="Times New Roman" w:hAnsi="Times New Roman"/>
          <w:color w:val="000000"/>
          <w:sz w:val="28"/>
          <w:lang w:val="ru-RU"/>
        </w:rPr>
        <w:t>​</w:t>
      </w:r>
    </w:p>
    <w:p w:rsidR="00512497" w:rsidRPr="004F38D9" w:rsidRDefault="000D692A">
      <w:pPr>
        <w:spacing w:after="0" w:line="408" w:lineRule="auto"/>
        <w:ind w:left="120"/>
        <w:jc w:val="center"/>
        <w:rPr>
          <w:lang w:val="ru-RU"/>
        </w:rPr>
      </w:pPr>
      <w:r w:rsidRPr="004F38D9">
        <w:rPr>
          <w:rFonts w:ascii="Times New Roman" w:hAnsi="Times New Roman"/>
          <w:b/>
          <w:color w:val="000000"/>
          <w:sz w:val="28"/>
          <w:lang w:val="ru-RU"/>
        </w:rPr>
        <w:t>МБОУ "Вожегодская средняя школа"</w:t>
      </w:r>
    </w:p>
    <w:p w:rsidR="00512497" w:rsidRPr="004F38D9" w:rsidRDefault="00512497">
      <w:pPr>
        <w:spacing w:after="0"/>
        <w:ind w:left="120"/>
        <w:rPr>
          <w:lang w:val="ru-RU"/>
        </w:rPr>
      </w:pPr>
    </w:p>
    <w:p w:rsidR="00512497" w:rsidRPr="004F38D9" w:rsidRDefault="00512497">
      <w:pPr>
        <w:spacing w:after="0"/>
        <w:ind w:left="120"/>
        <w:rPr>
          <w:lang w:val="ru-RU"/>
        </w:rPr>
      </w:pPr>
    </w:p>
    <w:p w:rsidR="00512497" w:rsidRPr="004F38D9" w:rsidRDefault="004F38D9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1683751"/>
            <wp:effectExtent l="19050" t="0" r="3175" b="0"/>
            <wp:docPr id="1" name="Рисунок 1" descr="C:\Users\User\Desktop\Приказ об утверждении РП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об утверждении РП - коп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8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97" w:rsidRPr="004F38D9" w:rsidRDefault="00512497" w:rsidP="004F38D9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rPr>
          <w:lang w:val="ru-RU"/>
        </w:rPr>
      </w:pPr>
    </w:p>
    <w:p w:rsidR="00512497" w:rsidRPr="0098000F" w:rsidRDefault="000D692A">
      <w:pPr>
        <w:spacing w:after="0"/>
        <w:ind w:left="120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‌</w:t>
      </w:r>
    </w:p>
    <w:p w:rsidR="00512497" w:rsidRPr="0098000F" w:rsidRDefault="00512497">
      <w:pPr>
        <w:spacing w:after="0"/>
        <w:ind w:left="120"/>
        <w:rPr>
          <w:lang w:val="ru-RU"/>
        </w:rPr>
      </w:pPr>
    </w:p>
    <w:p w:rsidR="00512497" w:rsidRPr="0098000F" w:rsidRDefault="00512497">
      <w:pPr>
        <w:spacing w:after="0"/>
        <w:ind w:left="120"/>
        <w:rPr>
          <w:lang w:val="ru-RU"/>
        </w:rPr>
      </w:pPr>
    </w:p>
    <w:p w:rsidR="00512497" w:rsidRPr="0098000F" w:rsidRDefault="00512497">
      <w:pPr>
        <w:spacing w:after="0"/>
        <w:ind w:left="120"/>
        <w:rPr>
          <w:lang w:val="ru-RU"/>
        </w:rPr>
      </w:pP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000F">
        <w:rPr>
          <w:rFonts w:ascii="Times New Roman" w:hAnsi="Times New Roman"/>
          <w:color w:val="000000"/>
          <w:sz w:val="28"/>
          <w:lang w:val="ru-RU"/>
        </w:rPr>
        <w:t xml:space="preserve"> 328395)</w:t>
      </w: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512497" w:rsidRPr="0098000F" w:rsidRDefault="000D692A">
      <w:pPr>
        <w:spacing w:after="0" w:line="408" w:lineRule="auto"/>
        <w:ind w:left="120"/>
        <w:jc w:val="center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Pr="0098000F" w:rsidRDefault="00512497">
      <w:pPr>
        <w:spacing w:after="0"/>
        <w:ind w:left="120"/>
        <w:jc w:val="center"/>
        <w:rPr>
          <w:lang w:val="ru-RU"/>
        </w:rPr>
      </w:pPr>
    </w:p>
    <w:p w:rsidR="00512497" w:rsidRDefault="000D692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f65ef33-2d33-446f-958f-5e32cb3de0af"/>
      <w:r w:rsidRPr="0098000F">
        <w:rPr>
          <w:rFonts w:ascii="Times New Roman" w:hAnsi="Times New Roman"/>
          <w:b/>
          <w:color w:val="000000"/>
          <w:sz w:val="28"/>
          <w:lang w:val="ru-RU"/>
        </w:rPr>
        <w:t>Вожега</w:t>
      </w:r>
      <w:bookmarkEnd w:id="3"/>
      <w:r w:rsidRPr="0098000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164aad7-7b72-4612-b183-ee0dede85b6a"/>
      <w:r w:rsidRPr="009800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8000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8000F">
        <w:rPr>
          <w:rFonts w:ascii="Times New Roman" w:hAnsi="Times New Roman"/>
          <w:color w:val="000000"/>
          <w:sz w:val="28"/>
          <w:lang w:val="ru-RU"/>
        </w:rPr>
        <w:t>​</w:t>
      </w:r>
    </w:p>
    <w:p w:rsidR="004F38D9" w:rsidRDefault="004F38D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4F38D9" w:rsidRDefault="004F38D9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5" w:name="block-2302249"/>
      <w:bookmarkEnd w:id="0"/>
      <w:r w:rsidRPr="0098000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98000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7" w:name="_Toc118726582"/>
      <w:bookmarkEnd w:id="7"/>
      <w:r w:rsidRPr="0098000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</w:t>
      </w:r>
      <w:proofErr w:type="spellStart"/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</w:t>
      </w: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требующей самостоятельности, аккуратности, продолжительной концентрации внимания и ответственности за полученный результат. </w:t>
      </w:r>
      <w:proofErr w:type="gramEnd"/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затем интерпретировать полученный результат.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</w:t>
      </w: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</w:t>
      </w: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8" w:name="_Toc118726583"/>
      <w:bookmarkEnd w:id="8"/>
      <w:r w:rsidRPr="0098000F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 </w:t>
      </w:r>
    </w:p>
    <w:p w:rsidR="00512497" w:rsidRDefault="00512497">
      <w:pPr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9" w:name="block-2302253"/>
      <w:bookmarkEnd w:id="5"/>
      <w:r w:rsidRPr="0098000F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10" w:name="_Toc118726588"/>
      <w:bookmarkEnd w:id="10"/>
      <w:r w:rsidRPr="009800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Степень с целым показателем. Стандартная форма записи действительного числа. Использование подходящей формы записи </w:t>
      </w: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действительных чисел для решения практических задач и представления данных.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Синус, косинус и тангенс числового аргумента. Арксинус, арккосинус, арктангенс числового аргумента.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Уравнение, корень уравнения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. </w:t>
      </w:r>
      <w:r w:rsidRPr="0098000F">
        <w:rPr>
          <w:rFonts w:ascii="Times New Roman" w:hAnsi="Times New Roman"/>
          <w:color w:val="000000"/>
          <w:sz w:val="28"/>
          <w:lang w:val="ru-RU"/>
        </w:rPr>
        <w:t>Неравенство, решение неравенства. Метод интервалов.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Решение целых и дробно-рациональных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Решение иррациональных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Решение тригонометрических уравнений.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График функции. Взаимно обратные функции.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>. Чётные и нечётные функции.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8000F">
        <w:rPr>
          <w:rFonts w:ascii="Times New Roman" w:hAnsi="Times New Roman"/>
          <w:color w:val="000000"/>
          <w:sz w:val="28"/>
          <w:lang w:val="ru-RU"/>
        </w:rPr>
        <w:t xml:space="preserve">-ой степени.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Последовательности, способы задания последовательностей. Монотонные последовательности.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множествами. Диаграммы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Эйлера―Венна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Определение, теорема, следствие, доказательство.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Натуральные и целые числа. Признаки делимости целых чисел.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показателем. Свойства степени.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Логарифм числа. Десятичные и натуральные логарифмы.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степени с рациональным показателем.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Примеры тригонометрических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Показательные уравнения и неравенства.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 и неравенства.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Системы и совокупности рациональных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Показательная и логарифмическая функции, их свойства и графики.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решения уравнений и линейных систем.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Непрерывные функции. Метод интервалов для решения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Производная функции. Геометрический и физический смысл производной.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Формулы нахождения производной суммы, произведения и частного функций.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Первообразная. Таблица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>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Интеграл, его геометрический и физический смысл. Вычисление интеграла по формуле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Ньютона―Лейбница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>.</w:t>
      </w:r>
    </w:p>
    <w:p w:rsidR="00512497" w:rsidRDefault="00512497">
      <w:pPr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11" w:name="block-2302254"/>
      <w:bookmarkEnd w:id="9"/>
      <w:r w:rsidRPr="0098000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bookmarkStart w:id="12" w:name="_Toc73394992"/>
      <w:bookmarkEnd w:id="12"/>
      <w:r w:rsidRPr="0098000F">
        <w:rPr>
          <w:rFonts w:ascii="Times New Roman" w:hAnsi="Times New Roman"/>
          <w:color w:val="000000"/>
          <w:sz w:val="28"/>
          <w:lang w:val="ru-RU"/>
        </w:rPr>
        <w:t>Гражданское воспитание: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Патриотическое воспитание:</w:t>
      </w:r>
    </w:p>
    <w:p w:rsidR="00512497" w:rsidRPr="0098000F" w:rsidRDefault="000D692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Духовно-нравственного воспитания: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Эстетическое воспитание: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Физическое воспитание: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Трудовое воспитание: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Экологическое воспитание: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Ценности научного познания: 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9800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9800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000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98000F">
        <w:rPr>
          <w:rFonts w:ascii="Times New Roman" w:hAnsi="Times New Roman"/>
          <w:color w:val="000000"/>
          <w:sz w:val="28"/>
          <w:lang w:val="ru-RU"/>
        </w:rPr>
        <w:t>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512497" w:rsidRPr="0098000F" w:rsidRDefault="000D69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512497" w:rsidRPr="0098000F" w:rsidRDefault="000D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512497" w:rsidRPr="0098000F" w:rsidRDefault="000D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512497" w:rsidRPr="0098000F" w:rsidRDefault="000D69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необходимых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для ответа на вопрос и для решения задачи;</w:t>
      </w:r>
    </w:p>
    <w:p w:rsidR="00512497" w:rsidRPr="0098000F" w:rsidRDefault="000D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512497" w:rsidRPr="0098000F" w:rsidRDefault="000D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512497" w:rsidRPr="0098000F" w:rsidRDefault="000D69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000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512497" w:rsidRPr="0098000F" w:rsidRDefault="000D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512497" w:rsidRPr="0098000F" w:rsidRDefault="000D69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512497" w:rsidRPr="0098000F" w:rsidRDefault="000D69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98000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8000F">
        <w:rPr>
          <w:rFonts w:ascii="Times New Roman" w:hAnsi="Times New Roman"/>
          <w:color w:val="000000"/>
          <w:sz w:val="28"/>
          <w:lang w:val="ru-RU"/>
        </w:rPr>
        <w:t>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Самоорганизация: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512497" w:rsidRDefault="000D69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Самоконтроль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12497" w:rsidRPr="0098000F" w:rsidRDefault="000D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512497" w:rsidRPr="0098000F" w:rsidRDefault="000D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512497" w:rsidRPr="0098000F" w:rsidRDefault="000D69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14" w:name="_Toc118726585"/>
      <w:bookmarkEnd w:id="14"/>
      <w:r w:rsidRPr="0098000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рациональное и действительное число, обыкновенная и десятичная дробь, проценты.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Выполнять арифметические операции с рациональными и действительными числами.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  <w:proofErr w:type="gramEnd"/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чётность и нечётность функции, нули функции, промежутки </w:t>
      </w:r>
      <w:proofErr w:type="spellStart"/>
      <w:r w:rsidRPr="0098000F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98000F">
        <w:rPr>
          <w:rFonts w:ascii="Times New Roman" w:hAnsi="Times New Roman"/>
          <w:color w:val="000000"/>
          <w:sz w:val="28"/>
          <w:lang w:val="ru-RU"/>
        </w:rPr>
        <w:t>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решения уравнений.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последовательность, арифметическая и геометрическая прогрессии.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Задавать последовательности различными способами.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свойства последовательностей и прогрессий для решения реальных задач прикладного характера.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операции над множествами.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определение, теорема, следствие, доказательство.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left="120"/>
        <w:jc w:val="both"/>
        <w:rPr>
          <w:lang w:val="ru-RU"/>
        </w:rPr>
      </w:pPr>
      <w:bookmarkStart w:id="15" w:name="_Toc118726586"/>
      <w:bookmarkEnd w:id="15"/>
      <w:r w:rsidRPr="0098000F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12497" w:rsidRPr="0098000F" w:rsidRDefault="00512497">
      <w:pPr>
        <w:spacing w:after="0" w:line="264" w:lineRule="auto"/>
        <w:ind w:left="120"/>
        <w:jc w:val="both"/>
        <w:rPr>
          <w:lang w:val="ru-RU"/>
        </w:rPr>
      </w:pP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понятием: степень с рациональным показателем.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логарифм числа, десятичные и натуральные логарифмы.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Находить решения простейших тригонометрических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Находить решения простейших систем и совокупностей рациональных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8000F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из других учебных дисциплин.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решения задач.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и интеграл; понимать геометрический и физический смысл интеграла.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 xml:space="preserve">Находить </w:t>
      </w:r>
      <w:proofErr w:type="gramStart"/>
      <w:r w:rsidRPr="0098000F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98000F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функций; вычислять интеграл по формуле Ньютона–Лейбница.</w:t>
      </w:r>
    </w:p>
    <w:p w:rsidR="00512497" w:rsidRPr="0098000F" w:rsidRDefault="000D692A">
      <w:pPr>
        <w:spacing w:after="0" w:line="264" w:lineRule="auto"/>
        <w:ind w:firstLine="600"/>
        <w:jc w:val="both"/>
        <w:rPr>
          <w:lang w:val="ru-RU"/>
        </w:rPr>
      </w:pPr>
      <w:r w:rsidRPr="0098000F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512497" w:rsidRPr="0098000F" w:rsidRDefault="00512497">
      <w:pPr>
        <w:rPr>
          <w:lang w:val="ru-RU"/>
        </w:rPr>
        <w:sectPr w:rsidR="00512497" w:rsidRPr="0098000F">
          <w:pgSz w:w="11906" w:h="16383"/>
          <w:pgMar w:top="1134" w:right="850" w:bottom="1134" w:left="1701" w:header="720" w:footer="720" w:gutter="0"/>
          <w:cols w:space="720"/>
        </w:sectPr>
      </w:pPr>
    </w:p>
    <w:p w:rsidR="00512497" w:rsidRDefault="000D692A">
      <w:pPr>
        <w:spacing w:after="0"/>
        <w:ind w:left="120"/>
      </w:pPr>
      <w:bookmarkStart w:id="16" w:name="block-2302250"/>
      <w:bookmarkEnd w:id="11"/>
      <w:r w:rsidRPr="0098000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12497" w:rsidRDefault="000D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16"/>
        <w:gridCol w:w="4895"/>
        <w:gridCol w:w="1491"/>
        <w:gridCol w:w="1841"/>
        <w:gridCol w:w="1910"/>
        <w:gridCol w:w="2568"/>
      </w:tblGrid>
      <w:tr w:rsidR="0051249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/>
        </w:tc>
      </w:tr>
    </w:tbl>
    <w:p w:rsidR="00512497" w:rsidRDefault="00512497">
      <w:pPr>
        <w:sectPr w:rsidR="0051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97" w:rsidRDefault="000D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51249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Натуральные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512497" w:rsidRDefault="00512497"/>
        </w:tc>
      </w:tr>
    </w:tbl>
    <w:p w:rsidR="00512497" w:rsidRDefault="00512497">
      <w:pPr>
        <w:sectPr w:rsidR="0051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97" w:rsidRDefault="000D692A">
      <w:pPr>
        <w:spacing w:after="0"/>
        <w:ind w:left="120"/>
      </w:pPr>
      <w:bookmarkStart w:id="17" w:name="block-230225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12497" w:rsidRDefault="000D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23"/>
        <w:gridCol w:w="1190"/>
        <w:gridCol w:w="1841"/>
        <w:gridCol w:w="1910"/>
        <w:gridCol w:w="1347"/>
        <w:gridCol w:w="2221"/>
      </w:tblGrid>
      <w:tr w:rsidR="00512497" w:rsidTr="0098000F">
        <w:trPr>
          <w:trHeight w:val="144"/>
          <w:tblCellSpacing w:w="20" w:type="nil"/>
        </w:trPr>
        <w:tc>
          <w:tcPr>
            <w:tcW w:w="8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Множество, операции над множествами. Диаграммы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Эйлера―Венна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 w:rsidP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дробей и процентов для решения 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Действительные числа. Рациональные и иррациональные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преобразования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интервалов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знакопостоянства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натуральной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степени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98000F" w:rsidP="009800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</w:t>
            </w:r>
            <w:r w:rsidR="000D692A"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арифметического корня натуральной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арифметического корня натуральной степени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вычислениях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>. Определение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</w:tr>
      <w:tr w:rsidR="00512497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>. Свойства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</w:tr>
      <w:tr w:rsidR="00512497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  <w:r w:rsidR="0098000F"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свойств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512497">
            <w:pPr>
              <w:spacing w:after="0"/>
              <w:ind w:left="135"/>
              <w:rPr>
                <w:lang w:val="ru-RU"/>
              </w:rPr>
            </w:pPr>
          </w:p>
        </w:tc>
      </w:tr>
      <w:tr w:rsidR="00512497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Алгоритм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алгоритма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Алгоритм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неравенств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Применение алгоритма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График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корня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-ой степени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2E2BF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степени. Иррациональные уравнения и неравенства"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–ой степени. Иррациональные уравнения и неравенства"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Синус, косинус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Тангенс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Арксинус, арккосинус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Арктангенс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Тригонометрическая окружность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 w:rsidP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тригонометрических функций числового аргумента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Default="00977BA5" w:rsidP="00977B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spellStart"/>
            <w:r w:rsidR="0098000F">
              <w:rPr>
                <w:rFonts w:ascii="Times New Roman" w:hAnsi="Times New Roman"/>
                <w:color w:val="000000"/>
                <w:sz w:val="24"/>
              </w:rPr>
              <w:t>сновны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="009800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8000F">
              <w:rPr>
                <w:rFonts w:ascii="Times New Roman" w:hAnsi="Times New Roman"/>
                <w:color w:val="000000"/>
                <w:sz w:val="24"/>
              </w:rPr>
              <w:t>тригонометрически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  <w:r w:rsidR="0098000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98000F"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для упрощения выражений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тригонометрические формулы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заданиях.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помощью формул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RPr="00977BA5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 w:rsidP="00977BA5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>. Сокращение дробей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77BA5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>. Доказательство тождеств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77BA5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различных заданиях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тригонометрических выражений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заданиях ЕГЭ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cosx</w:t>
            </w:r>
            <w:proofErr w:type="spellEnd"/>
            <w:r w:rsidR="00977BA5"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77BA5" w:rsidRPr="00977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977BA5" w:rsidRPr="00977BA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sin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977BA5" w:rsidRPr="00977BA5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tg</w:t>
            </w:r>
            <w:proofErr w:type="spellEnd"/>
            <w:r w:rsidR="00977BA5"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="00977BA5" w:rsidRPr="00977B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сводящихся </w:t>
            </w:r>
            <w:proofErr w:type="gramStart"/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алгебраически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тригонометрических уравнений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различными способами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"Формулы тригонометрии. Тригонометрические уравнения"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"Формулы 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Бесконечно убывающая геометрическая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прогрессия. Сумма бесконечно убывающей геометрической прогрессии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процентов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RPr="00977BA5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сложных процентов</w:t>
            </w:r>
            <w:r w:rsidR="00977BA5">
              <w:rPr>
                <w:rFonts w:ascii="Times New Roman" w:hAnsi="Times New Roman"/>
                <w:color w:val="000000"/>
                <w:sz w:val="24"/>
                <w:lang w:val="ru-RU"/>
              </w:rPr>
              <w:t>. Решение задач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RPr="00977BA5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ind w:left="135"/>
              <w:rPr>
                <w:lang w:val="ru-RU"/>
              </w:rPr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Pr="00977BA5" w:rsidRDefault="0098000F">
            <w:pPr>
              <w:spacing w:after="0"/>
              <w:rPr>
                <w:lang w:val="ru-RU"/>
              </w:rPr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  <w:r w:rsidRPr="00977BA5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894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</w:pPr>
          </w:p>
        </w:tc>
      </w:tr>
      <w:tr w:rsidR="0098000F" w:rsidTr="0098000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00F" w:rsidRPr="0098000F" w:rsidRDefault="0098000F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000F" w:rsidRDefault="009800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000F" w:rsidRDefault="0098000F"/>
        </w:tc>
      </w:tr>
    </w:tbl>
    <w:p w:rsidR="00512497" w:rsidRDefault="00512497">
      <w:pPr>
        <w:sectPr w:rsidR="0051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97" w:rsidRDefault="000D69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5"/>
        <w:gridCol w:w="4674"/>
        <w:gridCol w:w="1202"/>
        <w:gridCol w:w="1841"/>
        <w:gridCol w:w="1910"/>
        <w:gridCol w:w="1347"/>
        <w:gridCol w:w="2221"/>
      </w:tblGrid>
      <w:tr w:rsidR="0051249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2497" w:rsidRDefault="005124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2497" w:rsidRDefault="00512497"/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</w:t>
            </w:r>
            <w:proofErr w:type="gram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ригонометрические</w:t>
            </w:r>
            <w:proofErr w:type="spellEnd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и их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графики.Тригонометрические</w:t>
            </w:r>
            <w:proofErr w:type="spellEnd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неравенства"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Метод интервалов для решения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интеграла по формуле </w:t>
            </w:r>
            <w:proofErr w:type="spellStart"/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Ньютона―Лейбница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прикладных задач с помощью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"Интеграл и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</w:t>
            </w: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512497" w:rsidRDefault="00512497">
            <w:pPr>
              <w:spacing w:after="0"/>
              <w:ind w:left="135"/>
            </w:pPr>
          </w:p>
        </w:tc>
      </w:tr>
      <w:tr w:rsidR="005124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97" w:rsidRPr="0098000F" w:rsidRDefault="000D692A">
            <w:pPr>
              <w:spacing w:after="0"/>
              <w:ind w:left="135"/>
              <w:rPr>
                <w:lang w:val="ru-RU"/>
              </w:rPr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 w:rsidRPr="009800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512497" w:rsidRDefault="000D69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12497" w:rsidRDefault="00512497"/>
        </w:tc>
      </w:tr>
    </w:tbl>
    <w:p w:rsidR="00512497" w:rsidRDefault="00512497">
      <w:pPr>
        <w:sectPr w:rsidR="0051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97" w:rsidRDefault="00512497">
      <w:pPr>
        <w:sectPr w:rsidR="005124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12497" w:rsidRPr="002F434E" w:rsidRDefault="000D692A">
      <w:pPr>
        <w:spacing w:after="0"/>
        <w:ind w:left="120"/>
        <w:rPr>
          <w:lang w:val="ru-RU"/>
        </w:rPr>
      </w:pPr>
      <w:bookmarkStart w:id="18" w:name="block-2302252"/>
      <w:bookmarkEnd w:id="17"/>
      <w:r w:rsidRPr="002F434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12497" w:rsidRPr="002F434E" w:rsidRDefault="000D692A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F434E" w:rsidRPr="002F434E" w:rsidRDefault="000D692A" w:rsidP="002F434E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​‌‌​</w:t>
      </w:r>
      <w:r w:rsidR="002F434E" w:rsidRPr="002F434E">
        <w:rPr>
          <w:rFonts w:ascii="Times New Roman" w:hAnsi="Times New Roman"/>
          <w:color w:val="000000"/>
          <w:sz w:val="28"/>
          <w:lang w:val="ru-RU"/>
        </w:rPr>
        <w:t xml:space="preserve">Колягин </w:t>
      </w:r>
      <w:proofErr w:type="gramStart"/>
      <w:r w:rsidR="002F434E" w:rsidRPr="002F434E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="002F434E" w:rsidRPr="002F434E">
        <w:rPr>
          <w:rFonts w:ascii="Times New Roman" w:hAnsi="Times New Roman"/>
          <w:color w:val="000000"/>
          <w:sz w:val="28"/>
          <w:lang w:val="ru-RU"/>
        </w:rPr>
        <w:t xml:space="preserve"> М, Ткачёва М В и др. "Алгебра и начала математического анализа. </w:t>
      </w:r>
      <w:r w:rsidR="002F434E" w:rsidRPr="002F434E">
        <w:rPr>
          <w:rFonts w:ascii="Times New Roman" w:hAnsi="Times New Roman"/>
          <w:color w:val="000000"/>
          <w:sz w:val="28"/>
        </w:rPr>
        <w:t xml:space="preserve">10 </w:t>
      </w:r>
      <w:proofErr w:type="spellStart"/>
      <w:r w:rsidR="002F434E" w:rsidRPr="002F434E">
        <w:rPr>
          <w:rFonts w:ascii="Times New Roman" w:hAnsi="Times New Roman"/>
          <w:color w:val="000000"/>
          <w:sz w:val="28"/>
        </w:rPr>
        <w:t>класс</w:t>
      </w:r>
      <w:proofErr w:type="spellEnd"/>
      <w:r w:rsidR="002F434E" w:rsidRPr="002F434E"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 w:rsidR="002F434E" w:rsidRPr="002F434E">
        <w:rPr>
          <w:rFonts w:ascii="Times New Roman" w:hAnsi="Times New Roman"/>
          <w:color w:val="000000"/>
          <w:sz w:val="28"/>
        </w:rPr>
        <w:t>базовый</w:t>
      </w:r>
      <w:proofErr w:type="spellEnd"/>
      <w:r w:rsidR="002F434E" w:rsidRPr="002F434E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="002F434E" w:rsidRPr="002F434E">
        <w:rPr>
          <w:rFonts w:ascii="Times New Roman" w:hAnsi="Times New Roman"/>
          <w:color w:val="000000"/>
          <w:sz w:val="28"/>
        </w:rPr>
        <w:t>углублённый</w:t>
      </w:r>
      <w:proofErr w:type="spellEnd"/>
      <w:r w:rsidR="002F434E" w:rsidRPr="002F434E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2F434E" w:rsidRPr="002F434E">
        <w:rPr>
          <w:rFonts w:ascii="Times New Roman" w:hAnsi="Times New Roman"/>
          <w:color w:val="000000"/>
          <w:sz w:val="28"/>
        </w:rPr>
        <w:t>уровни</w:t>
      </w:r>
      <w:proofErr w:type="spellEnd"/>
      <w:r w:rsidR="002F434E" w:rsidRPr="002F434E">
        <w:rPr>
          <w:rFonts w:ascii="Times New Roman" w:hAnsi="Times New Roman"/>
          <w:color w:val="000000"/>
          <w:sz w:val="28"/>
        </w:rPr>
        <w:t>". "</w:t>
      </w:r>
      <w:proofErr w:type="spellStart"/>
      <w:r w:rsidR="002F434E" w:rsidRPr="002F434E">
        <w:rPr>
          <w:rFonts w:ascii="Times New Roman" w:hAnsi="Times New Roman"/>
          <w:color w:val="000000"/>
          <w:sz w:val="28"/>
        </w:rPr>
        <w:t>Просвещение</w:t>
      </w:r>
      <w:proofErr w:type="spellEnd"/>
      <w:r w:rsidR="002F434E" w:rsidRPr="002F434E">
        <w:rPr>
          <w:rFonts w:ascii="Times New Roman" w:hAnsi="Times New Roman"/>
          <w:color w:val="000000"/>
          <w:sz w:val="28"/>
        </w:rPr>
        <w:t>"</w:t>
      </w:r>
    </w:p>
    <w:p w:rsidR="00512497" w:rsidRPr="002F434E" w:rsidRDefault="002F434E" w:rsidP="002F434E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 xml:space="preserve">Колягин </w:t>
      </w:r>
      <w:proofErr w:type="gramStart"/>
      <w:r w:rsidRPr="002F434E">
        <w:rPr>
          <w:rFonts w:ascii="Times New Roman" w:hAnsi="Times New Roman"/>
          <w:color w:val="000000"/>
          <w:sz w:val="28"/>
          <w:lang w:val="ru-RU"/>
        </w:rPr>
        <w:t>Ю</w:t>
      </w:r>
      <w:proofErr w:type="gramEnd"/>
      <w:r w:rsidRPr="002F434E">
        <w:rPr>
          <w:rFonts w:ascii="Times New Roman" w:hAnsi="Times New Roman"/>
          <w:color w:val="000000"/>
          <w:sz w:val="28"/>
          <w:lang w:val="ru-RU"/>
        </w:rPr>
        <w:t xml:space="preserve"> М, Ткачёва М В и др. "Алгебра и начала математического анализа. 11 класс: базовый и углублённый уровни". "Просвещение"</w:t>
      </w:r>
    </w:p>
    <w:p w:rsidR="00512497" w:rsidRPr="002F434E" w:rsidRDefault="000D692A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12497" w:rsidRPr="002F434E" w:rsidRDefault="000D692A">
      <w:pPr>
        <w:spacing w:after="0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​</w:t>
      </w:r>
    </w:p>
    <w:p w:rsidR="00512497" w:rsidRPr="002F434E" w:rsidRDefault="000D692A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434E" w:rsidRPr="002F434E" w:rsidRDefault="000D692A" w:rsidP="002F434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​‌‌​</w:t>
      </w:r>
      <w:r w:rsidR="002F434E" w:rsidRPr="002F434E">
        <w:rPr>
          <w:rFonts w:ascii="Times New Roman" w:hAnsi="Times New Roman"/>
          <w:color w:val="000000"/>
          <w:sz w:val="28"/>
          <w:lang w:val="ru-RU"/>
        </w:rPr>
        <w:t>Федорова Н Е, Ткач</w:t>
      </w:r>
      <w:r w:rsidR="00965580">
        <w:rPr>
          <w:rFonts w:ascii="Times New Roman" w:hAnsi="Times New Roman"/>
          <w:color w:val="000000"/>
          <w:sz w:val="28"/>
          <w:lang w:val="ru-RU"/>
        </w:rPr>
        <w:t>е</w:t>
      </w:r>
      <w:r w:rsidR="002F434E" w:rsidRPr="002F434E">
        <w:rPr>
          <w:rFonts w:ascii="Times New Roman" w:hAnsi="Times New Roman"/>
          <w:color w:val="000000"/>
          <w:sz w:val="28"/>
          <w:lang w:val="ru-RU"/>
        </w:rPr>
        <w:t>ва М В "Изучение алгебры и начал математического анализа в 10 классе" "Просвещение"</w:t>
      </w:r>
    </w:p>
    <w:p w:rsidR="00512497" w:rsidRPr="002F434E" w:rsidRDefault="002F434E" w:rsidP="002F434E">
      <w:pPr>
        <w:spacing w:after="0" w:line="480" w:lineRule="auto"/>
        <w:ind w:left="120"/>
        <w:rPr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Федорова Н Е, Ткач</w:t>
      </w:r>
      <w:r w:rsidR="00965580">
        <w:rPr>
          <w:rFonts w:ascii="Times New Roman" w:hAnsi="Times New Roman"/>
          <w:color w:val="000000"/>
          <w:sz w:val="28"/>
          <w:lang w:val="ru-RU"/>
        </w:rPr>
        <w:t>е</w:t>
      </w:r>
      <w:r w:rsidRPr="002F434E">
        <w:rPr>
          <w:rFonts w:ascii="Times New Roman" w:hAnsi="Times New Roman"/>
          <w:color w:val="000000"/>
          <w:sz w:val="28"/>
          <w:lang w:val="ru-RU"/>
        </w:rPr>
        <w:t>ва М В "Изучение алгебры и начал математического анализа в 11 классе" "Просвещение"</w:t>
      </w:r>
    </w:p>
    <w:p w:rsidR="00512497" w:rsidRPr="002F434E" w:rsidRDefault="00512497">
      <w:pPr>
        <w:spacing w:after="0"/>
        <w:ind w:left="120"/>
        <w:rPr>
          <w:lang w:val="ru-RU"/>
        </w:rPr>
      </w:pPr>
    </w:p>
    <w:p w:rsidR="00512497" w:rsidRPr="0098000F" w:rsidRDefault="000D692A">
      <w:pPr>
        <w:spacing w:after="0" w:line="480" w:lineRule="auto"/>
        <w:ind w:left="120"/>
        <w:rPr>
          <w:lang w:val="ru-RU"/>
        </w:rPr>
      </w:pPr>
      <w:r w:rsidRPr="0098000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434E" w:rsidRPr="00AF1861" w:rsidRDefault="000D692A" w:rsidP="002F434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2F434E">
        <w:rPr>
          <w:rFonts w:ascii="Times New Roman" w:hAnsi="Times New Roman"/>
          <w:color w:val="000000"/>
          <w:sz w:val="28"/>
          <w:lang w:val="ru-RU"/>
        </w:rPr>
        <w:t>​</w:t>
      </w:r>
      <w:r w:rsidRPr="002F434E">
        <w:rPr>
          <w:rFonts w:ascii="Times New Roman" w:hAnsi="Times New Roman"/>
          <w:color w:val="333333"/>
          <w:sz w:val="28"/>
          <w:lang w:val="ru-RU"/>
        </w:rPr>
        <w:t>​‌‌</w:t>
      </w:r>
      <w:r w:rsidRPr="002F434E">
        <w:rPr>
          <w:rFonts w:ascii="Times New Roman" w:hAnsi="Times New Roman"/>
          <w:color w:val="000000"/>
          <w:sz w:val="28"/>
          <w:lang w:val="ru-RU"/>
        </w:rPr>
        <w:t>​</w:t>
      </w:r>
      <w:hyperlink r:id="rId6" w:history="1">
        <w:r w:rsidR="00AF1861" w:rsidRPr="006A04B6">
          <w:rPr>
            <w:rStyle w:val="ab"/>
            <w:rFonts w:ascii="Times New Roman" w:hAnsi="Times New Roman"/>
            <w:sz w:val="28"/>
          </w:rPr>
          <w:t>http</w:t>
        </w:r>
        <w:r w:rsidR="00AF1861" w:rsidRPr="006A04B6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AF1861" w:rsidRPr="006A04B6">
          <w:rPr>
            <w:rStyle w:val="ab"/>
            <w:rFonts w:ascii="Times New Roman" w:hAnsi="Times New Roman"/>
            <w:sz w:val="28"/>
          </w:rPr>
          <w:t>school</w:t>
        </w:r>
        <w:r w:rsidR="00AF1861" w:rsidRPr="006A04B6">
          <w:rPr>
            <w:rStyle w:val="ab"/>
            <w:rFonts w:ascii="Times New Roman" w:hAnsi="Times New Roman"/>
            <w:sz w:val="28"/>
            <w:lang w:val="ru-RU"/>
          </w:rPr>
          <w:t>-с</w:t>
        </w:r>
        <w:proofErr w:type="spellStart"/>
        <w:r w:rsidR="00AF1861" w:rsidRPr="006A04B6">
          <w:rPr>
            <w:rStyle w:val="ab"/>
            <w:rFonts w:ascii="Times New Roman" w:hAnsi="Times New Roman"/>
            <w:sz w:val="28"/>
          </w:rPr>
          <w:t>ollection</w:t>
        </w:r>
        <w:proofErr w:type="spellEnd"/>
        <w:r w:rsidR="00AF1861" w:rsidRPr="006A04B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F1861" w:rsidRPr="006A04B6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="00AF1861" w:rsidRPr="006A04B6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="00AF1861" w:rsidRPr="006A04B6">
          <w:rPr>
            <w:rStyle w:val="ab"/>
            <w:rFonts w:ascii="Times New Roman" w:hAnsi="Times New Roman"/>
            <w:sz w:val="28"/>
          </w:rPr>
          <w:t>ru</w:t>
        </w:r>
        <w:proofErr w:type="spellEnd"/>
      </w:hyperlink>
      <w:r w:rsidR="00AF18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2497" w:rsidRPr="00AF1861" w:rsidRDefault="001A37BB" w:rsidP="002F434E">
      <w:pPr>
        <w:spacing w:after="0" w:line="480" w:lineRule="auto"/>
        <w:ind w:left="120"/>
        <w:rPr>
          <w:lang w:val="ru-RU"/>
        </w:rPr>
      </w:pPr>
      <w:hyperlink r:id="rId7" w:history="1">
        <w:r w:rsidR="00AF1861" w:rsidRPr="006A04B6">
          <w:rPr>
            <w:rStyle w:val="ab"/>
            <w:rFonts w:ascii="Times New Roman" w:hAnsi="Times New Roman"/>
            <w:sz w:val="28"/>
          </w:rPr>
          <w:t>https://resh.edu.ru</w:t>
        </w:r>
      </w:hyperlink>
      <w:r w:rsidR="00AF186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12497" w:rsidRDefault="00512497">
      <w:pPr>
        <w:sectPr w:rsidR="00512497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0D692A" w:rsidRDefault="000D692A"/>
    <w:sectPr w:rsidR="000D692A" w:rsidSect="0051249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224"/>
    <w:multiLevelType w:val="multilevel"/>
    <w:tmpl w:val="AA32E6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A6E50"/>
    <w:multiLevelType w:val="multilevel"/>
    <w:tmpl w:val="81541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E134D"/>
    <w:multiLevelType w:val="multilevel"/>
    <w:tmpl w:val="63A05AE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4281C"/>
    <w:multiLevelType w:val="multilevel"/>
    <w:tmpl w:val="CFACA0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813CDD"/>
    <w:multiLevelType w:val="multilevel"/>
    <w:tmpl w:val="3DD45FF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FE3F0C"/>
    <w:multiLevelType w:val="multilevel"/>
    <w:tmpl w:val="A0AEC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97"/>
    <w:rsid w:val="000D692A"/>
    <w:rsid w:val="001A37BB"/>
    <w:rsid w:val="002F434E"/>
    <w:rsid w:val="004C5E7D"/>
    <w:rsid w:val="004F38D9"/>
    <w:rsid w:val="00512497"/>
    <w:rsid w:val="00965580"/>
    <w:rsid w:val="00977BA5"/>
    <w:rsid w:val="0098000F"/>
    <w:rsid w:val="00A17EC9"/>
    <w:rsid w:val="00AF1861"/>
    <w:rsid w:val="00AF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1249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12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F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F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&#1089;ollection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6235</Words>
  <Characters>35542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2023-08-30T16:28:00Z</dcterms:created>
  <dcterms:modified xsi:type="dcterms:W3CDTF">2023-08-31T13:59:00Z</dcterms:modified>
</cp:coreProperties>
</file>